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91925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b/>
          <w:sz w:val="24"/>
          <w:szCs w:val="24"/>
        </w:rPr>
        <w:t>ANTRAG</w:t>
      </w:r>
      <w:r w:rsidRPr="009203F2">
        <w:rPr>
          <w:sz w:val="24"/>
          <w:szCs w:val="24"/>
        </w:rPr>
        <w:t xml:space="preserve"> zur Aufnahme des Kindes ab:…………………………………201…       </w:t>
      </w:r>
    </w:p>
    <w:p w14:paraId="06E67A49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Da der Waldkindergarten ein eingetragener Verein ist, können nur Anträge für Kinder angenommen werden und auf der Annahmeliste berücksichtigt werden, wenn ein Elternteil die Mitgliedschaft erworben hat.</w:t>
      </w:r>
    </w:p>
    <w:p w14:paraId="52EDEDD4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Vorname:……………………………………………………. Familienname…………………………………………………</w:t>
      </w:r>
    </w:p>
    <w:p w14:paraId="0CC9B769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Geb. am……………………………………………………… in……………………………………………………………………..</w:t>
      </w:r>
    </w:p>
    <w:p w14:paraId="318DDF02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Anschrift………………………………………………………………………………………………………………………………..</w:t>
      </w:r>
    </w:p>
    <w:p w14:paraId="2AB11B7B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Krankenkasse des Kindes……………………………………………………………………………………………………….</w:t>
      </w:r>
    </w:p>
    <w:p w14:paraId="677809A9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Versichert durch</w:t>
      </w:r>
      <w:r w:rsidR="0092702D" w:rsidRPr="009203F2">
        <w:rPr>
          <w:sz w:val="24"/>
          <w:szCs w:val="24"/>
        </w:rPr>
        <w:t xml:space="preserve"> </w:t>
      </w:r>
      <w:r w:rsidRPr="009203F2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03177948" w14:textId="77777777" w:rsidR="00F14B97" w:rsidRPr="009203F2" w:rsidRDefault="00F14B97" w:rsidP="00F14B97">
      <w:pPr>
        <w:rPr>
          <w:sz w:val="24"/>
          <w:szCs w:val="24"/>
        </w:rPr>
      </w:pPr>
    </w:p>
    <w:p w14:paraId="36946D50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Name des Vaters……………………………………………………………………………………………………………………</w:t>
      </w:r>
    </w:p>
    <w:p w14:paraId="77326BB4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Anschrift………………………………………………………………………………………………………………………………….</w:t>
      </w:r>
    </w:p>
    <w:p w14:paraId="645AE0D5" w14:textId="77777777" w:rsidR="00F14B97" w:rsidRPr="009203F2" w:rsidRDefault="007B0E31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Telefon ( dienstlich / privat )</w:t>
      </w:r>
      <w:r w:rsidR="00F14B97" w:rsidRPr="009203F2">
        <w:rPr>
          <w:sz w:val="24"/>
          <w:szCs w:val="24"/>
        </w:rPr>
        <w:t>……………………………………………………………………………………………………</w:t>
      </w:r>
    </w:p>
    <w:p w14:paraId="0D7042BE" w14:textId="77777777" w:rsidR="007B0E31" w:rsidRPr="009203F2" w:rsidRDefault="007B0E31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Mobil………………………………………………………………………………………………………………………………………</w:t>
      </w:r>
    </w:p>
    <w:p w14:paraId="26BD3410" w14:textId="77777777" w:rsidR="00F14B97" w:rsidRPr="009203F2" w:rsidRDefault="00062F1B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E-</w:t>
      </w:r>
      <w:r w:rsidR="00F14B97" w:rsidRPr="009203F2">
        <w:rPr>
          <w:sz w:val="24"/>
          <w:szCs w:val="24"/>
        </w:rPr>
        <w:t>mail…………………………………………………</w:t>
      </w:r>
      <w:r w:rsidRPr="009203F2">
        <w:rPr>
          <w:sz w:val="24"/>
          <w:szCs w:val="24"/>
        </w:rPr>
        <w:t>…………………………………………………………………………………..</w:t>
      </w:r>
    </w:p>
    <w:p w14:paraId="438316C4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Beruf……………………………………………………………………………………………………………………………………….</w:t>
      </w:r>
    </w:p>
    <w:p w14:paraId="170D2596" w14:textId="77777777" w:rsidR="00F14B97" w:rsidRPr="009203F2" w:rsidRDefault="00F14B97" w:rsidP="00F14B97">
      <w:pPr>
        <w:rPr>
          <w:sz w:val="24"/>
          <w:szCs w:val="24"/>
        </w:rPr>
      </w:pPr>
    </w:p>
    <w:p w14:paraId="6E67B0CC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Name der Mutter……………………………………………………………………………………………………………………</w:t>
      </w:r>
    </w:p>
    <w:p w14:paraId="1AF682FD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Anschrift………………………………………………………………………………………………………………………………….</w:t>
      </w:r>
    </w:p>
    <w:p w14:paraId="7E0BE791" w14:textId="77777777" w:rsidR="00F14B97" w:rsidRPr="009203F2" w:rsidRDefault="007B0E31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Telefon ( dienstlich/ privat )</w:t>
      </w:r>
      <w:r w:rsidR="00F14B97" w:rsidRPr="009203F2">
        <w:rPr>
          <w:sz w:val="24"/>
          <w:szCs w:val="24"/>
        </w:rPr>
        <w:t>…………………………………………………………………………………………………</w:t>
      </w:r>
      <w:r w:rsidRPr="009203F2">
        <w:rPr>
          <w:sz w:val="24"/>
          <w:szCs w:val="24"/>
        </w:rPr>
        <w:t>...</w:t>
      </w:r>
    </w:p>
    <w:p w14:paraId="29BFA6B4" w14:textId="77777777" w:rsidR="007B0E31" w:rsidRPr="009203F2" w:rsidRDefault="007B0E31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Mobil………………………………………………………………………………………………………………………………………</w:t>
      </w:r>
    </w:p>
    <w:p w14:paraId="386B1923" w14:textId="77777777" w:rsidR="00F14B97" w:rsidRPr="009203F2" w:rsidRDefault="00062F1B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E-</w:t>
      </w:r>
      <w:r w:rsidR="00F14B97" w:rsidRPr="009203F2">
        <w:rPr>
          <w:sz w:val="24"/>
          <w:szCs w:val="24"/>
        </w:rPr>
        <w:t>mail………………………………………………………………………………………………………………………………………</w:t>
      </w:r>
    </w:p>
    <w:p w14:paraId="7FB03412" w14:textId="77777777" w:rsidR="00F14B97" w:rsidRPr="009203F2" w:rsidRDefault="00F14B97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Beruf……………………………………………………………………………………………………………………………………….</w:t>
      </w:r>
    </w:p>
    <w:p w14:paraId="25CA8702" w14:textId="77777777" w:rsidR="007B0E31" w:rsidRPr="009203F2" w:rsidRDefault="007B0E31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Tetanus-Impfung O nein   O ja am……………………………………………………………………………………………</w:t>
      </w:r>
    </w:p>
    <w:p w14:paraId="65AA23ED" w14:textId="77777777" w:rsidR="00033017" w:rsidRDefault="00033017" w:rsidP="00F14B97">
      <w:pPr>
        <w:rPr>
          <w:sz w:val="24"/>
          <w:szCs w:val="24"/>
        </w:rPr>
      </w:pPr>
    </w:p>
    <w:p w14:paraId="4B3130E2" w14:textId="77777777" w:rsidR="00062F1B" w:rsidRPr="001B526A" w:rsidRDefault="001B526A" w:rsidP="00F14B9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Betreuungszeit </w:t>
      </w:r>
      <w:r w:rsidRPr="009203F2">
        <w:rPr>
          <w:sz w:val="24"/>
          <w:szCs w:val="24"/>
        </w:rPr>
        <w:t xml:space="preserve">O </w:t>
      </w:r>
      <w:r>
        <w:rPr>
          <w:sz w:val="24"/>
          <w:szCs w:val="24"/>
        </w:rPr>
        <w:t>8 bis 13 Uhr</w:t>
      </w:r>
      <w:r w:rsidRPr="009203F2">
        <w:rPr>
          <w:sz w:val="24"/>
          <w:szCs w:val="24"/>
        </w:rPr>
        <w:t xml:space="preserve">   O </w:t>
      </w:r>
      <w:r>
        <w:rPr>
          <w:sz w:val="24"/>
          <w:szCs w:val="24"/>
        </w:rPr>
        <w:t>7:30 bis 14 Uhr</w:t>
      </w:r>
    </w:p>
    <w:p w14:paraId="392D3C9F" w14:textId="77777777" w:rsidR="001B526A" w:rsidRPr="009203F2" w:rsidRDefault="001B526A" w:rsidP="00F14B97">
      <w:pPr>
        <w:rPr>
          <w:sz w:val="24"/>
          <w:szCs w:val="24"/>
        </w:rPr>
      </w:pPr>
    </w:p>
    <w:p w14:paraId="177B7688" w14:textId="77777777" w:rsidR="009203F2" w:rsidRPr="009203F2" w:rsidRDefault="009203F2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lastRenderedPageBreak/>
        <w:t>Die ärztliche Bescheinigung für die Aufnahme in Kindertagesstätten</w:t>
      </w:r>
    </w:p>
    <w:p w14:paraId="767EFFEB" w14:textId="77777777" w:rsidR="00D9176B" w:rsidRPr="009203F2" w:rsidRDefault="00D9176B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 xml:space="preserve">   O ist beigefügt    O wird in der </w:t>
      </w:r>
      <w:r w:rsidRPr="009203F2">
        <w:rPr>
          <w:b/>
          <w:sz w:val="24"/>
          <w:szCs w:val="24"/>
        </w:rPr>
        <w:t>ersten</w:t>
      </w:r>
      <w:r w:rsidRPr="009203F2">
        <w:rPr>
          <w:sz w:val="24"/>
          <w:szCs w:val="24"/>
        </w:rPr>
        <w:t xml:space="preserve"> Kindergartenwoche nachgereicht</w:t>
      </w:r>
    </w:p>
    <w:p w14:paraId="012CC346" w14:textId="77777777" w:rsidR="007B0E31" w:rsidRPr="009203F2" w:rsidRDefault="009203F2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Das</w:t>
      </w:r>
      <w:r w:rsidR="001B526A">
        <w:rPr>
          <w:sz w:val="24"/>
          <w:szCs w:val="24"/>
        </w:rPr>
        <w:t xml:space="preserve"> </w:t>
      </w:r>
      <w:r w:rsidRPr="009203F2">
        <w:rPr>
          <w:sz w:val="24"/>
          <w:szCs w:val="24"/>
        </w:rPr>
        <w:t>Kind</w:t>
      </w:r>
      <w:r w:rsidR="007B0E31" w:rsidRPr="009203F2">
        <w:rPr>
          <w:sz w:val="24"/>
          <w:szCs w:val="24"/>
        </w:rPr>
        <w:t xml:space="preserve"> hat folgende Auffälligkeiten, auf die w</w:t>
      </w:r>
      <w:r w:rsidRPr="009203F2">
        <w:rPr>
          <w:sz w:val="24"/>
          <w:szCs w:val="24"/>
        </w:rPr>
        <w:t>ir besonders zu achten bitten (</w:t>
      </w:r>
      <w:r w:rsidR="007B0E31" w:rsidRPr="009203F2">
        <w:rPr>
          <w:sz w:val="24"/>
          <w:szCs w:val="24"/>
        </w:rPr>
        <w:t>Angst vor dem Alleinsein, Stottern, Unsauberkeit usw.)</w:t>
      </w:r>
    </w:p>
    <w:p w14:paraId="2D4C134C" w14:textId="77777777" w:rsidR="007B0E31" w:rsidRPr="009203F2" w:rsidRDefault="007B0E31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D0D4C" w14:textId="77777777" w:rsidR="007B0E31" w:rsidRPr="009203F2" w:rsidRDefault="007B0E31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Unser Kind lebt mit …….. Geschwistern im Alter von ………………… Jahren in einer Familiengemeinschaft.</w:t>
      </w:r>
    </w:p>
    <w:p w14:paraId="7043F4E9" w14:textId="77777777" w:rsidR="00D9176B" w:rsidRPr="009203F2" w:rsidRDefault="007B0E31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Wir beantragen die Aufnahme unseres Kindes unter Anerkennung der Satzung, der Konzeption und der Richtlinien</w:t>
      </w:r>
      <w:r w:rsidR="00D9176B" w:rsidRPr="009203F2">
        <w:rPr>
          <w:sz w:val="24"/>
          <w:szCs w:val="24"/>
        </w:rPr>
        <w:t xml:space="preserve"> des Waldkindergartens. Wir versichern hiermit, dass wir nichts verschwiegen haben, dass dem Wohl und der Gesundheit anderer Kinder gefährden könnte.</w:t>
      </w:r>
    </w:p>
    <w:p w14:paraId="7A177E22" w14:textId="08B2BBA2" w:rsidR="00D9176B" w:rsidRPr="009203F2" w:rsidRDefault="00D9176B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 xml:space="preserve">Der Elternbeitrag </w:t>
      </w:r>
      <w:r w:rsidR="009203F2" w:rsidRPr="009203F2">
        <w:rPr>
          <w:sz w:val="24"/>
          <w:szCs w:val="24"/>
        </w:rPr>
        <w:t>von 1</w:t>
      </w:r>
      <w:r w:rsidR="00D74F72">
        <w:rPr>
          <w:sz w:val="24"/>
          <w:szCs w:val="24"/>
        </w:rPr>
        <w:t>30</w:t>
      </w:r>
      <w:bookmarkStart w:id="0" w:name="_GoBack"/>
      <w:bookmarkEnd w:id="0"/>
      <w:r w:rsidR="009203F2" w:rsidRPr="009203F2">
        <w:rPr>
          <w:sz w:val="24"/>
          <w:szCs w:val="24"/>
        </w:rPr>
        <w:t xml:space="preserve"> Euro für die Kernzeit von 8 bis 13 Uhr </w:t>
      </w:r>
      <w:r w:rsidRPr="009203F2">
        <w:rPr>
          <w:sz w:val="24"/>
          <w:szCs w:val="24"/>
        </w:rPr>
        <w:t>ist angelehnt an die Beiträge der Regelkindergärten in Tarp und ist pünktlich bis zum 05. Jeden Monats in der festgesetzten Höhe zu entrichten.</w:t>
      </w:r>
    </w:p>
    <w:p w14:paraId="724EE957" w14:textId="77777777" w:rsidR="00D9176B" w:rsidRPr="009203F2" w:rsidRDefault="00D9176B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Sollte bei Säumnis, trotz zweimaliger Mahnung, der zu zahlende Rechnungsbetrag vereinbarte Ratenzahlungen zum vereinbarten Zahlungsziel nicht beglichen sein, so tritt der Vorstand an den zweiten Elternteil/ Erziehungsberechtigten mit seiner Forderung heran.</w:t>
      </w:r>
    </w:p>
    <w:p w14:paraId="585AACB5" w14:textId="77777777" w:rsidR="00AD77D6" w:rsidRPr="009203F2" w:rsidRDefault="00AD77D6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Bei Nichterfüllung der zu zahlenden Kindergartenbeiträge wird das Kind umgehend aus dem Kindergarten ausgeschlossen.</w:t>
      </w:r>
    </w:p>
    <w:p w14:paraId="29A09092" w14:textId="77777777" w:rsidR="008248B2" w:rsidRPr="009203F2" w:rsidRDefault="00A027E1" w:rsidP="008248B2">
      <w:pPr>
        <w:rPr>
          <w:rFonts w:ascii="Arial" w:hAnsi="Arial" w:cs="Arial"/>
          <w:sz w:val="24"/>
          <w:szCs w:val="24"/>
        </w:rPr>
      </w:pPr>
      <w:r w:rsidRPr="009203F2">
        <w:rPr>
          <w:sz w:val="24"/>
          <w:szCs w:val="24"/>
        </w:rPr>
        <w:t>Wir geben hiermit unser Einverständnis zur Weitergabe personenbezogener Daten zum Zweck des Wartelistenabgleiches mit der Gemeinde Tarp und den and</w:t>
      </w:r>
      <w:r w:rsidR="008248B2" w:rsidRPr="009203F2">
        <w:rPr>
          <w:sz w:val="24"/>
          <w:szCs w:val="24"/>
        </w:rPr>
        <w:t xml:space="preserve">eren Tarper Kindergartenträgern </w:t>
      </w:r>
      <w:r w:rsidR="008248B2" w:rsidRPr="009203F2">
        <w:rPr>
          <w:rFonts w:ascii="Calibri" w:hAnsi="Calibri" w:cs="Arial"/>
          <w:sz w:val="24"/>
          <w:szCs w:val="24"/>
        </w:rPr>
        <w:t>O  Ja</w:t>
      </w:r>
      <w:r w:rsidR="008248B2" w:rsidRPr="009203F2">
        <w:rPr>
          <w:rFonts w:ascii="Calibri" w:hAnsi="Calibri" w:cs="Arial"/>
          <w:sz w:val="24"/>
          <w:szCs w:val="24"/>
        </w:rPr>
        <w:tab/>
        <w:t>O  Nein</w:t>
      </w:r>
    </w:p>
    <w:p w14:paraId="0FD6EB56" w14:textId="77777777" w:rsidR="00A027E1" w:rsidRPr="009203F2" w:rsidRDefault="00A027E1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 xml:space="preserve"> </w:t>
      </w:r>
    </w:p>
    <w:p w14:paraId="430F01DB" w14:textId="77777777" w:rsidR="00D9176B" w:rsidRPr="009203F2" w:rsidRDefault="00D9176B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…………………………….., den ………………………………….</w:t>
      </w:r>
    </w:p>
    <w:p w14:paraId="31C71091" w14:textId="77777777" w:rsidR="00D9176B" w:rsidRPr="009203F2" w:rsidRDefault="00D9176B" w:rsidP="00F14B97">
      <w:pPr>
        <w:rPr>
          <w:sz w:val="24"/>
          <w:szCs w:val="24"/>
        </w:rPr>
      </w:pPr>
      <w:r w:rsidRPr="009203F2">
        <w:rPr>
          <w:sz w:val="24"/>
          <w:szCs w:val="24"/>
        </w:rPr>
        <w:t>Unterschrift der Eltern…………………………………</w:t>
      </w:r>
      <w:r w:rsidR="009203F2" w:rsidRPr="009203F2">
        <w:rPr>
          <w:sz w:val="24"/>
          <w:szCs w:val="24"/>
        </w:rPr>
        <w:t>……………………………………………………………………</w:t>
      </w:r>
    </w:p>
    <w:p w14:paraId="3CD354A1" w14:textId="77777777" w:rsidR="00E30B6F" w:rsidRPr="009203F2" w:rsidRDefault="00E30B6F" w:rsidP="00F14B97">
      <w:pPr>
        <w:rPr>
          <w:color w:val="808080" w:themeColor="background1" w:themeShade="80"/>
          <w:sz w:val="24"/>
          <w:szCs w:val="24"/>
        </w:rPr>
      </w:pPr>
      <w:r w:rsidRPr="009203F2">
        <w:rPr>
          <w:color w:val="808080" w:themeColor="background1" w:themeShade="80"/>
          <w:sz w:val="24"/>
          <w:szCs w:val="24"/>
        </w:rPr>
        <w:t xml:space="preserve">Bankverbindung VR Bank Flensburg-Schleswig eG </w:t>
      </w:r>
    </w:p>
    <w:p w14:paraId="1262890C" w14:textId="77777777" w:rsidR="00E30B6F" w:rsidRPr="009203F2" w:rsidRDefault="00E30B6F" w:rsidP="00F14B97">
      <w:pPr>
        <w:rPr>
          <w:color w:val="808080" w:themeColor="background1" w:themeShade="80"/>
          <w:sz w:val="24"/>
          <w:szCs w:val="24"/>
        </w:rPr>
      </w:pPr>
      <w:r w:rsidRPr="009203F2">
        <w:rPr>
          <w:color w:val="808080" w:themeColor="background1" w:themeShade="80"/>
          <w:sz w:val="24"/>
          <w:szCs w:val="24"/>
        </w:rPr>
        <w:t>IBAN:</w:t>
      </w:r>
      <w:r w:rsidR="0092702D" w:rsidRPr="009203F2">
        <w:rPr>
          <w:color w:val="808080" w:themeColor="background1" w:themeShade="80"/>
          <w:sz w:val="24"/>
          <w:szCs w:val="24"/>
        </w:rPr>
        <w:t xml:space="preserve"> 79216617190000135720</w:t>
      </w:r>
    </w:p>
    <w:p w14:paraId="69303BB1" w14:textId="77777777" w:rsidR="00E30B6F" w:rsidRPr="009203F2" w:rsidRDefault="00E30B6F" w:rsidP="00F14B97">
      <w:pPr>
        <w:rPr>
          <w:color w:val="808080" w:themeColor="background1" w:themeShade="80"/>
          <w:sz w:val="24"/>
          <w:szCs w:val="24"/>
        </w:rPr>
      </w:pPr>
      <w:r w:rsidRPr="009203F2">
        <w:rPr>
          <w:color w:val="808080" w:themeColor="background1" w:themeShade="80"/>
          <w:sz w:val="24"/>
          <w:szCs w:val="24"/>
        </w:rPr>
        <w:t>BIC:</w:t>
      </w:r>
      <w:r w:rsidR="0092702D" w:rsidRPr="009203F2">
        <w:rPr>
          <w:color w:val="808080" w:themeColor="background1" w:themeShade="80"/>
          <w:sz w:val="24"/>
          <w:szCs w:val="24"/>
        </w:rPr>
        <w:t xml:space="preserve"> GENODEF1 RSL</w:t>
      </w:r>
    </w:p>
    <w:sectPr w:rsidR="00E30B6F" w:rsidRPr="009203F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75E6D" w14:textId="77777777" w:rsidR="004D1DB1" w:rsidRDefault="004D1DB1" w:rsidP="00F14B97">
      <w:pPr>
        <w:spacing w:after="0" w:line="240" w:lineRule="auto"/>
      </w:pPr>
      <w:r>
        <w:separator/>
      </w:r>
    </w:p>
  </w:endnote>
  <w:endnote w:type="continuationSeparator" w:id="0">
    <w:p w14:paraId="524C4BB6" w14:textId="77777777" w:rsidR="004D1DB1" w:rsidRDefault="004D1DB1" w:rsidP="00F1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840688"/>
      <w:docPartObj>
        <w:docPartGallery w:val="Page Numbers (Bottom of Page)"/>
        <w:docPartUnique/>
      </w:docPartObj>
    </w:sdtPr>
    <w:sdtEndPr/>
    <w:sdtContent>
      <w:p w14:paraId="79E37B49" w14:textId="77777777" w:rsidR="001B526A" w:rsidRDefault="001B526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F72">
          <w:rPr>
            <w:noProof/>
          </w:rPr>
          <w:t>2</w:t>
        </w:r>
        <w:r>
          <w:fldChar w:fldCharType="end"/>
        </w:r>
      </w:p>
    </w:sdtContent>
  </w:sdt>
  <w:p w14:paraId="26FD9D7A" w14:textId="77777777" w:rsidR="001B526A" w:rsidRDefault="001B526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EE730" w14:textId="77777777" w:rsidR="004D1DB1" w:rsidRDefault="004D1DB1" w:rsidP="00F14B97">
      <w:pPr>
        <w:spacing w:after="0" w:line="240" w:lineRule="auto"/>
      </w:pPr>
      <w:r>
        <w:separator/>
      </w:r>
    </w:p>
  </w:footnote>
  <w:footnote w:type="continuationSeparator" w:id="0">
    <w:p w14:paraId="4BE98B1E" w14:textId="77777777" w:rsidR="004D1DB1" w:rsidRDefault="004D1DB1" w:rsidP="00F1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4F52" w14:textId="77777777" w:rsidR="001B526A" w:rsidRPr="00F14B97" w:rsidRDefault="001B526A" w:rsidP="00F14B97">
    <w:pPr>
      <w:pStyle w:val="Kopfzeile"/>
      <w:jc w:val="center"/>
      <w:rPr>
        <w:sz w:val="36"/>
      </w:rPr>
    </w:pPr>
    <w:r w:rsidRPr="00F14B97">
      <w:rPr>
        <w:sz w:val="36"/>
      </w:rPr>
      <w:t>Waldkindergarten Tarp e.V.</w:t>
    </w:r>
  </w:p>
  <w:p w14:paraId="486DEAC9" w14:textId="77777777" w:rsidR="001B526A" w:rsidRPr="00F14B97" w:rsidRDefault="001B526A" w:rsidP="00F14B97">
    <w:pPr>
      <w:pStyle w:val="Kopfzeile"/>
      <w:jc w:val="center"/>
      <w:rPr>
        <w:sz w:val="24"/>
      </w:rPr>
    </w:pPr>
    <w:r w:rsidRPr="00F14B97">
      <w:rPr>
        <w:sz w:val="24"/>
      </w:rPr>
      <w:t>Kastanienalle 16, 24963 Tarp</w:t>
    </w:r>
  </w:p>
  <w:p w14:paraId="3BD4ED5F" w14:textId="77777777" w:rsidR="001B526A" w:rsidRDefault="001B52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97"/>
    <w:rsid w:val="00033017"/>
    <w:rsid w:val="00062F1B"/>
    <w:rsid w:val="001B526A"/>
    <w:rsid w:val="00275ACC"/>
    <w:rsid w:val="003C261E"/>
    <w:rsid w:val="004D1DB1"/>
    <w:rsid w:val="00582F0D"/>
    <w:rsid w:val="006B3B56"/>
    <w:rsid w:val="006F316D"/>
    <w:rsid w:val="007430A4"/>
    <w:rsid w:val="007B0E31"/>
    <w:rsid w:val="008248B2"/>
    <w:rsid w:val="008F6F34"/>
    <w:rsid w:val="00907791"/>
    <w:rsid w:val="009078B6"/>
    <w:rsid w:val="009203F2"/>
    <w:rsid w:val="0092702D"/>
    <w:rsid w:val="00993E15"/>
    <w:rsid w:val="009A6B9D"/>
    <w:rsid w:val="00A027E1"/>
    <w:rsid w:val="00A33B5C"/>
    <w:rsid w:val="00A51662"/>
    <w:rsid w:val="00AD77D6"/>
    <w:rsid w:val="00C01EF7"/>
    <w:rsid w:val="00D304F3"/>
    <w:rsid w:val="00D74F72"/>
    <w:rsid w:val="00D9176B"/>
    <w:rsid w:val="00DF4EAB"/>
    <w:rsid w:val="00E1688A"/>
    <w:rsid w:val="00E30B6F"/>
    <w:rsid w:val="00EC20A7"/>
    <w:rsid w:val="00F1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BA3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1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14B97"/>
  </w:style>
  <w:style w:type="paragraph" w:styleId="Fuzeile">
    <w:name w:val="footer"/>
    <w:basedOn w:val="Standard"/>
    <w:link w:val="FuzeileZeichen"/>
    <w:uiPriority w:val="99"/>
    <w:unhideWhenUsed/>
    <w:rsid w:val="00F1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14B9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4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1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14B97"/>
  </w:style>
  <w:style w:type="paragraph" w:styleId="Fuzeile">
    <w:name w:val="footer"/>
    <w:basedOn w:val="Standard"/>
    <w:link w:val="FuzeileZeichen"/>
    <w:uiPriority w:val="99"/>
    <w:unhideWhenUsed/>
    <w:rsid w:val="00F1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14B9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4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Gyde Frank</cp:lastModifiedBy>
  <cp:revision>4</cp:revision>
  <cp:lastPrinted>2017-05-28T19:42:00Z</cp:lastPrinted>
  <dcterms:created xsi:type="dcterms:W3CDTF">2017-05-29T04:18:00Z</dcterms:created>
  <dcterms:modified xsi:type="dcterms:W3CDTF">2017-06-22T19:41:00Z</dcterms:modified>
</cp:coreProperties>
</file>